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3C39" w14:textId="77777777" w:rsidR="005C68A5" w:rsidRDefault="005C68A5" w:rsidP="005C6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92AB3" w14:textId="77777777" w:rsidR="005C68A5" w:rsidRPr="001D70BC" w:rsidRDefault="005C68A5" w:rsidP="005C6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14:paraId="6FF8069E" w14:textId="77777777" w:rsidR="005C68A5" w:rsidRPr="001D70BC" w:rsidRDefault="005C68A5" w:rsidP="005C6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 xml:space="preserve">ГБПОУ РД «Сельскохозяйственный колледж им. </w:t>
      </w:r>
      <w:proofErr w:type="spellStart"/>
      <w:r w:rsidRPr="001D70BC">
        <w:rPr>
          <w:rFonts w:ascii="Times New Roman" w:hAnsi="Times New Roman" w:cs="Times New Roman"/>
          <w:b/>
          <w:sz w:val="28"/>
          <w:szCs w:val="28"/>
        </w:rPr>
        <w:t>Ш.И.Шихсаидова</w:t>
      </w:r>
      <w:proofErr w:type="spellEnd"/>
      <w:r w:rsidRPr="001D70BC">
        <w:rPr>
          <w:rFonts w:ascii="Times New Roman" w:hAnsi="Times New Roman" w:cs="Times New Roman"/>
          <w:b/>
          <w:sz w:val="28"/>
          <w:szCs w:val="28"/>
        </w:rPr>
        <w:t>»</w:t>
      </w:r>
    </w:p>
    <w:p w14:paraId="1922C354" w14:textId="77777777" w:rsidR="005C68A5" w:rsidRDefault="005C68A5" w:rsidP="005C6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Выпуск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D70BC">
        <w:rPr>
          <w:rFonts w:ascii="Times New Roman" w:hAnsi="Times New Roman" w:cs="Times New Roman"/>
          <w:b/>
          <w:sz w:val="28"/>
          <w:szCs w:val="28"/>
        </w:rPr>
        <w:t>года по специальностям</w:t>
      </w:r>
    </w:p>
    <w:p w14:paraId="65AC1E97" w14:textId="77777777" w:rsidR="005C68A5" w:rsidRPr="001D70BC" w:rsidRDefault="005C68A5" w:rsidP="005C6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7087"/>
        <w:gridCol w:w="1701"/>
      </w:tblGrid>
      <w:tr w:rsidR="005C68A5" w:rsidRPr="00DE2A52" w14:paraId="7DC68441" w14:textId="77777777" w:rsidTr="00B275C7">
        <w:tc>
          <w:tcPr>
            <w:tcW w:w="959" w:type="dxa"/>
          </w:tcPr>
          <w:p w14:paraId="171E8616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14:paraId="090ABDCE" w14:textId="77777777" w:rsidR="005C68A5" w:rsidRPr="00DE2A52" w:rsidRDefault="005C68A5" w:rsidP="00B27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Специальность/ профессия</w:t>
            </w:r>
          </w:p>
        </w:tc>
        <w:tc>
          <w:tcPr>
            <w:tcW w:w="1701" w:type="dxa"/>
          </w:tcPr>
          <w:p w14:paraId="7C204A12" w14:textId="77777777" w:rsidR="005C68A5" w:rsidRPr="00DE2A52" w:rsidRDefault="005C68A5" w:rsidP="00B27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5C68A5" w:rsidRPr="00DE2A52" w14:paraId="3B65D4BB" w14:textId="77777777" w:rsidTr="00B275C7">
        <w:tc>
          <w:tcPr>
            <w:tcW w:w="959" w:type="dxa"/>
          </w:tcPr>
          <w:p w14:paraId="43CCAB39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C0E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09.01.01 Наладчик аппаратного и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078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C68A5" w:rsidRPr="00DE2A52" w14:paraId="23CB9179" w14:textId="77777777" w:rsidTr="00B275C7">
        <w:tc>
          <w:tcPr>
            <w:tcW w:w="959" w:type="dxa"/>
          </w:tcPr>
          <w:p w14:paraId="4C9ED90F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719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AF9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5C68A5" w:rsidRPr="00DE2A52" w14:paraId="14F25B15" w14:textId="77777777" w:rsidTr="00B275C7">
        <w:tc>
          <w:tcPr>
            <w:tcW w:w="959" w:type="dxa"/>
          </w:tcPr>
          <w:p w14:paraId="53989F95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2B2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20.01.01 Пожарный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8CB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C68A5" w:rsidRPr="00DE2A52" w14:paraId="6CE75404" w14:textId="77777777" w:rsidTr="00B275C7">
        <w:tc>
          <w:tcPr>
            <w:tcW w:w="959" w:type="dxa"/>
          </w:tcPr>
          <w:p w14:paraId="309CE51C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AA8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D72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5C68A5" w:rsidRPr="00DE2A52" w14:paraId="56C2FD0D" w14:textId="77777777" w:rsidTr="00B275C7">
        <w:tc>
          <w:tcPr>
            <w:tcW w:w="959" w:type="dxa"/>
          </w:tcPr>
          <w:p w14:paraId="018F02FC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5D1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C93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C68A5" w:rsidRPr="00DE2A52" w14:paraId="703D733F" w14:textId="77777777" w:rsidTr="00B275C7">
        <w:tc>
          <w:tcPr>
            <w:tcW w:w="959" w:type="dxa"/>
          </w:tcPr>
          <w:p w14:paraId="1172B9E9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F7B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35.01.20 Пчеловод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897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C68A5" w:rsidRPr="00DE2A52" w14:paraId="00214CBA" w14:textId="77777777" w:rsidTr="00B275C7">
        <w:tc>
          <w:tcPr>
            <w:tcW w:w="959" w:type="dxa"/>
          </w:tcPr>
          <w:p w14:paraId="007B249D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DBB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35.01.27 Мастер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63B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5C68A5" w:rsidRPr="00DE2A52" w14:paraId="248ECB1C" w14:textId="77777777" w:rsidTr="00B275C7">
        <w:tc>
          <w:tcPr>
            <w:tcW w:w="959" w:type="dxa"/>
          </w:tcPr>
          <w:p w14:paraId="18892B01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804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191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C68A5" w:rsidRPr="00DE2A52" w14:paraId="0EF466E7" w14:textId="77777777" w:rsidTr="00B275C7">
        <w:tc>
          <w:tcPr>
            <w:tcW w:w="959" w:type="dxa"/>
          </w:tcPr>
          <w:p w14:paraId="1512A626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365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36.01.01 Младший ветеринарный фельдшер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706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C68A5" w:rsidRPr="00DE2A52" w14:paraId="1B806B7D" w14:textId="77777777" w:rsidTr="00B275C7">
        <w:tc>
          <w:tcPr>
            <w:tcW w:w="959" w:type="dxa"/>
          </w:tcPr>
          <w:p w14:paraId="511C579A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4D0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46.01.03 Делопроизводитель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F8C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C68A5" w:rsidRPr="00DE2A52" w14:paraId="23D5EBB1" w14:textId="77777777" w:rsidTr="00B275C7">
        <w:tc>
          <w:tcPr>
            <w:tcW w:w="959" w:type="dxa"/>
          </w:tcPr>
          <w:p w14:paraId="28A854C8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33D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90C" w14:textId="77777777" w:rsidR="005C68A5" w:rsidRPr="00DE2A52" w:rsidRDefault="005C68A5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b/>
                <w:bCs/>
                <w:sz w:val="28"/>
                <w:szCs w:val="28"/>
              </w:rPr>
              <w:t>465</w:t>
            </w:r>
          </w:p>
        </w:tc>
      </w:tr>
    </w:tbl>
    <w:p w14:paraId="7A4D218B" w14:textId="77777777" w:rsidR="00CB0EB8" w:rsidRDefault="00CB0EB8"/>
    <w:sectPr w:rsidR="00CB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A2"/>
    <w:rsid w:val="000B10A2"/>
    <w:rsid w:val="005C68A5"/>
    <w:rsid w:val="006C73CE"/>
    <w:rsid w:val="00CB0EB8"/>
    <w:rsid w:val="00E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27F7-83C9-45A5-B8A3-A61DF231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A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2</cp:revision>
  <dcterms:created xsi:type="dcterms:W3CDTF">2024-12-25T21:42:00Z</dcterms:created>
  <dcterms:modified xsi:type="dcterms:W3CDTF">2024-12-25T21:43:00Z</dcterms:modified>
</cp:coreProperties>
</file>